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528" w:rsidRDefault="00C47528" w:rsidP="006B1A0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361D8" w:rsidRDefault="008361D8" w:rsidP="008361D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</w:t>
      </w:r>
    </w:p>
    <w:p w:rsidR="008361D8" w:rsidRDefault="008361D8" w:rsidP="00CD207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аналитической справки, прилагаемой к Заявлению педагогического работника о прохожд</w:t>
      </w:r>
      <w:r>
        <w:rPr>
          <w:rFonts w:ascii="Times New Roman" w:hAnsi="Times New Roman" w:cs="Times New Roman"/>
          <w:b/>
        </w:rPr>
        <w:t>е</w:t>
      </w:r>
      <w:r>
        <w:rPr>
          <w:rFonts w:ascii="Times New Roman" w:hAnsi="Times New Roman" w:cs="Times New Roman"/>
          <w:b/>
        </w:rPr>
        <w:t>нии аттестации на туж</w:t>
      </w:r>
      <w:r w:rsidR="00CD207F">
        <w:rPr>
          <w:rFonts w:ascii="Times New Roman" w:hAnsi="Times New Roman" w:cs="Times New Roman"/>
          <w:b/>
        </w:rPr>
        <w:t>е квалификационную категорию</w:t>
      </w:r>
      <w:bookmarkStart w:id="0" w:name="_GoBack"/>
      <w:bookmarkEnd w:id="0"/>
    </w:p>
    <w:p w:rsidR="00CC23D3" w:rsidRDefault="00CC23D3" w:rsidP="00CC23D3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 о деятельности преподавателя</w:t>
      </w:r>
    </w:p>
    <w:p w:rsidR="00C47528" w:rsidRPr="00DD0559" w:rsidRDefault="00C47528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1. Ф.И.О. _____________________________________________________________</w:t>
      </w:r>
    </w:p>
    <w:p w:rsidR="00C47528" w:rsidRPr="00DD0559" w:rsidRDefault="00C47528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Место работы _______________________________________________________</w:t>
      </w:r>
    </w:p>
    <w:p w:rsidR="00C47528" w:rsidRPr="00DD0559" w:rsidRDefault="000F25B7" w:rsidP="000F2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C47528"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Учебная нагрузка ___________________________________________________</w:t>
      </w:r>
    </w:p>
    <w:p w:rsidR="00C47528" w:rsidRPr="00DD0559" w:rsidRDefault="00C47528" w:rsidP="00C47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Стаж педагогической работы _________________________________________</w:t>
      </w:r>
    </w:p>
    <w:p w:rsidR="00C47528" w:rsidRPr="003155EF" w:rsidRDefault="000F25B7" w:rsidP="00C4752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47528" w:rsidRPr="00315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7528" w:rsidRPr="00DD0559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Квалификационная категория _________________________________________</w:t>
      </w:r>
    </w:p>
    <w:p w:rsidR="00C47528" w:rsidRPr="000F25B7" w:rsidRDefault="001D266D" w:rsidP="001D266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55EF">
        <w:rPr>
          <w:rFonts w:ascii="Times New Roman" w:hAnsi="Times New Roman" w:cs="Times New Roman"/>
          <w:b/>
          <w:sz w:val="28"/>
          <w:szCs w:val="28"/>
        </w:rPr>
        <w:t>Позитивная динамика учебных достижений</w:t>
      </w:r>
      <w:r w:rsidR="000F25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25B7" w:rsidRPr="000F25B7">
        <w:rPr>
          <w:rFonts w:ascii="Times New Roman" w:hAnsi="Times New Roman" w:cs="Times New Roman"/>
          <w:sz w:val="28"/>
          <w:szCs w:val="28"/>
        </w:rPr>
        <w:t>(только по классам, в которых педагог отработал не менее трех лет)</w:t>
      </w: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2268"/>
        <w:gridCol w:w="2268"/>
        <w:gridCol w:w="2552"/>
      </w:tblGrid>
      <w:tr w:rsidR="000305DE" w:rsidRPr="003155EF" w:rsidTr="000F25B7">
        <w:trPr>
          <w:trHeight w:val="375"/>
        </w:trPr>
        <w:tc>
          <w:tcPr>
            <w:tcW w:w="1984" w:type="dxa"/>
            <w:vMerge w:val="restart"/>
          </w:tcPr>
          <w:p w:rsidR="000305DE" w:rsidRPr="003155EF" w:rsidRDefault="000305DE" w:rsidP="002401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268" w:type="dxa"/>
          </w:tcPr>
          <w:p w:rsidR="000305DE" w:rsidRPr="003155EF" w:rsidRDefault="000305DE" w:rsidP="000305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20__-20__</w:t>
            </w:r>
          </w:p>
        </w:tc>
        <w:tc>
          <w:tcPr>
            <w:tcW w:w="2268" w:type="dxa"/>
          </w:tcPr>
          <w:p w:rsidR="000305DE" w:rsidRPr="003155EF" w:rsidRDefault="000305DE" w:rsidP="00030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20__- 20__</w:t>
            </w:r>
          </w:p>
        </w:tc>
        <w:tc>
          <w:tcPr>
            <w:tcW w:w="2552" w:type="dxa"/>
          </w:tcPr>
          <w:p w:rsidR="000305DE" w:rsidRPr="003155EF" w:rsidRDefault="000F25B7" w:rsidP="000F25B7">
            <w:pPr>
              <w:tabs>
                <w:tab w:val="center" w:pos="1423"/>
                <w:tab w:val="right" w:pos="28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0305DE"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20__- 20__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0305DE" w:rsidRPr="003155EF" w:rsidTr="000F25B7">
        <w:trPr>
          <w:trHeight w:val="319"/>
        </w:trPr>
        <w:tc>
          <w:tcPr>
            <w:tcW w:w="1984" w:type="dxa"/>
            <w:vMerge/>
          </w:tcPr>
          <w:p w:rsidR="000305DE" w:rsidRPr="003155EF" w:rsidRDefault="000305DE" w:rsidP="0024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5DE" w:rsidRPr="003155EF" w:rsidRDefault="000305DE" w:rsidP="00CC23D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sz w:val="24"/>
                <w:szCs w:val="24"/>
              </w:rPr>
              <w:t>% ( качество об</w:t>
            </w:r>
            <w:r w:rsidRPr="003155E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155EF">
              <w:rPr>
                <w:rFonts w:ascii="Times New Roman" w:hAnsi="Times New Roman" w:cs="Times New Roman"/>
                <w:sz w:val="24"/>
                <w:szCs w:val="24"/>
              </w:rPr>
              <w:t>ченности)</w:t>
            </w:r>
          </w:p>
        </w:tc>
        <w:tc>
          <w:tcPr>
            <w:tcW w:w="2268" w:type="dxa"/>
          </w:tcPr>
          <w:p w:rsidR="000305DE" w:rsidRPr="003155EF" w:rsidRDefault="000305DE" w:rsidP="00CC23D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sz w:val="24"/>
                <w:szCs w:val="24"/>
              </w:rPr>
              <w:t>% ( качество об</w:t>
            </w:r>
            <w:r w:rsidRPr="003155E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155EF">
              <w:rPr>
                <w:rFonts w:ascii="Times New Roman" w:hAnsi="Times New Roman" w:cs="Times New Roman"/>
                <w:sz w:val="24"/>
                <w:szCs w:val="24"/>
              </w:rPr>
              <w:t>ченности)</w:t>
            </w:r>
          </w:p>
        </w:tc>
        <w:tc>
          <w:tcPr>
            <w:tcW w:w="2552" w:type="dxa"/>
          </w:tcPr>
          <w:p w:rsidR="000305DE" w:rsidRPr="003155EF" w:rsidRDefault="000305DE" w:rsidP="00CC23D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sz w:val="24"/>
                <w:szCs w:val="24"/>
              </w:rPr>
              <w:t>% ( качество обуче</w:t>
            </w:r>
            <w:r w:rsidRPr="003155E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155EF">
              <w:rPr>
                <w:rFonts w:ascii="Times New Roman" w:hAnsi="Times New Roman" w:cs="Times New Roman"/>
                <w:sz w:val="24"/>
                <w:szCs w:val="24"/>
              </w:rPr>
              <w:t>ности)</w:t>
            </w:r>
          </w:p>
        </w:tc>
      </w:tr>
      <w:tr w:rsidR="000305DE" w:rsidRPr="003155EF" w:rsidTr="000F25B7">
        <w:tc>
          <w:tcPr>
            <w:tcW w:w="1984" w:type="dxa"/>
          </w:tcPr>
          <w:p w:rsidR="000305DE" w:rsidRPr="003155EF" w:rsidRDefault="000305DE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0305DE" w:rsidRPr="003155EF" w:rsidRDefault="000305DE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5DE" w:rsidRPr="003155EF" w:rsidRDefault="000305DE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305DE" w:rsidRPr="003155EF" w:rsidRDefault="000305DE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05DE" w:rsidRPr="003155EF" w:rsidTr="000F25B7">
        <w:tc>
          <w:tcPr>
            <w:tcW w:w="1984" w:type="dxa"/>
          </w:tcPr>
          <w:p w:rsidR="000305DE" w:rsidRPr="003155EF" w:rsidRDefault="000305DE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0305DE" w:rsidRPr="003155EF" w:rsidRDefault="000305DE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5DE" w:rsidRPr="003155EF" w:rsidRDefault="000305DE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305DE" w:rsidRPr="003155EF" w:rsidRDefault="000305DE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05DE" w:rsidRPr="003155EF" w:rsidTr="000F25B7">
        <w:tc>
          <w:tcPr>
            <w:tcW w:w="1984" w:type="dxa"/>
          </w:tcPr>
          <w:p w:rsidR="000305DE" w:rsidRPr="003155EF" w:rsidRDefault="000305DE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0305DE" w:rsidRPr="003155EF" w:rsidRDefault="000305DE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5DE" w:rsidRPr="003155EF" w:rsidRDefault="000305DE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305DE" w:rsidRPr="003155EF" w:rsidRDefault="000305DE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266D" w:rsidRPr="003155EF" w:rsidRDefault="001D266D" w:rsidP="001D26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56EDE" w:rsidRPr="000F25B7" w:rsidRDefault="001D266D" w:rsidP="000F25B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55EF">
        <w:rPr>
          <w:rFonts w:ascii="Times New Roman" w:hAnsi="Times New Roman" w:cs="Times New Roman"/>
          <w:b/>
          <w:sz w:val="28"/>
          <w:szCs w:val="28"/>
        </w:rPr>
        <w:t>Позитивные результаты внеурочной деятельности по предмету</w:t>
      </w:r>
      <w:r w:rsidR="000F25B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0F25B7">
        <w:rPr>
          <w:rFonts w:ascii="Times New Roman" w:hAnsi="Times New Roman" w:cs="Times New Roman"/>
          <w:sz w:val="28"/>
          <w:szCs w:val="28"/>
        </w:rPr>
        <w:t>руководство кружками, факультативами</w:t>
      </w:r>
      <w:r w:rsidR="000F25B7">
        <w:rPr>
          <w:rFonts w:ascii="Times New Roman" w:hAnsi="Times New Roman" w:cs="Times New Roman"/>
          <w:sz w:val="28"/>
          <w:szCs w:val="28"/>
        </w:rPr>
        <w:t xml:space="preserve">; </w:t>
      </w:r>
      <w:r w:rsidR="00B677C3" w:rsidRPr="000F25B7">
        <w:rPr>
          <w:rFonts w:ascii="Times New Roman" w:hAnsi="Times New Roman" w:cs="Times New Roman"/>
          <w:sz w:val="28"/>
          <w:szCs w:val="28"/>
        </w:rPr>
        <w:t>участие учащихся в пре</w:t>
      </w:r>
      <w:r w:rsidR="00B677C3" w:rsidRPr="000F25B7">
        <w:rPr>
          <w:rFonts w:ascii="Times New Roman" w:hAnsi="Times New Roman" w:cs="Times New Roman"/>
          <w:sz w:val="28"/>
          <w:szCs w:val="28"/>
        </w:rPr>
        <w:t>д</w:t>
      </w:r>
      <w:r w:rsidR="00B677C3" w:rsidRPr="000F25B7">
        <w:rPr>
          <w:rFonts w:ascii="Times New Roman" w:hAnsi="Times New Roman" w:cs="Times New Roman"/>
          <w:sz w:val="28"/>
          <w:szCs w:val="28"/>
        </w:rPr>
        <w:t xml:space="preserve">метных </w:t>
      </w:r>
      <w:r w:rsidR="00816E9A">
        <w:rPr>
          <w:rFonts w:ascii="Times New Roman" w:hAnsi="Times New Roman" w:cs="Times New Roman"/>
          <w:sz w:val="28"/>
          <w:szCs w:val="28"/>
        </w:rPr>
        <w:t xml:space="preserve"> и профессиональных </w:t>
      </w:r>
      <w:r w:rsidR="00B677C3" w:rsidRPr="000F25B7">
        <w:rPr>
          <w:rFonts w:ascii="Times New Roman" w:hAnsi="Times New Roman" w:cs="Times New Roman"/>
          <w:sz w:val="28"/>
          <w:szCs w:val="28"/>
        </w:rPr>
        <w:t>олимпиадах</w:t>
      </w:r>
      <w:r w:rsidR="000F25B7">
        <w:rPr>
          <w:rFonts w:ascii="Times New Roman" w:hAnsi="Times New Roman" w:cs="Times New Roman"/>
          <w:sz w:val="28"/>
          <w:szCs w:val="28"/>
        </w:rPr>
        <w:t xml:space="preserve">; </w:t>
      </w:r>
      <w:r w:rsidR="00B677C3" w:rsidRPr="000F25B7">
        <w:rPr>
          <w:rFonts w:ascii="Times New Roman" w:hAnsi="Times New Roman" w:cs="Times New Roman"/>
          <w:sz w:val="28"/>
          <w:szCs w:val="28"/>
        </w:rPr>
        <w:t>участие обучающихся в конкурсах, турнирах</w:t>
      </w:r>
      <w:r w:rsidR="000F25B7">
        <w:rPr>
          <w:rFonts w:ascii="Times New Roman" w:hAnsi="Times New Roman" w:cs="Times New Roman"/>
          <w:sz w:val="28"/>
          <w:szCs w:val="28"/>
        </w:rPr>
        <w:t xml:space="preserve">; </w:t>
      </w:r>
      <w:r w:rsidR="00B677C3" w:rsidRPr="000F25B7">
        <w:rPr>
          <w:rFonts w:ascii="Times New Roman" w:hAnsi="Times New Roman" w:cs="Times New Roman"/>
          <w:sz w:val="28"/>
          <w:szCs w:val="28"/>
        </w:rPr>
        <w:t>участие обучающихся в научно-практических в конференциях</w:t>
      </w:r>
      <w:r w:rsidR="000F25B7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0F25B7" w:rsidRPr="000F25B7" w:rsidRDefault="000F25B7" w:rsidP="000F25B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56EDE" w:rsidRPr="000F25B7" w:rsidRDefault="00E56EDE" w:rsidP="000F25B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84322">
        <w:rPr>
          <w:rFonts w:ascii="Times New Roman" w:hAnsi="Times New Roman" w:cs="Times New Roman"/>
          <w:b/>
          <w:sz w:val="28"/>
          <w:szCs w:val="28"/>
        </w:rPr>
        <w:t>Использование современных образовательных технологий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5245"/>
      </w:tblGrid>
      <w:tr w:rsidR="000F25B7" w:rsidRPr="003155EF" w:rsidTr="000F25B7">
        <w:tc>
          <w:tcPr>
            <w:tcW w:w="2932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  <w:tc>
          <w:tcPr>
            <w:tcW w:w="5245" w:type="dxa"/>
          </w:tcPr>
          <w:p w:rsidR="000F25B7" w:rsidRPr="003155EF" w:rsidRDefault="000F25B7" w:rsidP="000F25B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</w:tr>
      <w:tr w:rsidR="000F25B7" w:rsidRPr="003155EF" w:rsidTr="000F25B7">
        <w:tc>
          <w:tcPr>
            <w:tcW w:w="2932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Инновационные образ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вательные технологии</w:t>
            </w:r>
          </w:p>
        </w:tc>
        <w:tc>
          <w:tcPr>
            <w:tcW w:w="5245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5B7" w:rsidRPr="003155EF" w:rsidTr="000F25B7">
        <w:tc>
          <w:tcPr>
            <w:tcW w:w="2932" w:type="dxa"/>
          </w:tcPr>
          <w:p w:rsidR="000F25B7" w:rsidRPr="003155EF" w:rsidRDefault="000F25B7" w:rsidP="00E56ED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те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нологии</w:t>
            </w:r>
          </w:p>
        </w:tc>
        <w:tc>
          <w:tcPr>
            <w:tcW w:w="5245" w:type="dxa"/>
          </w:tcPr>
          <w:p w:rsidR="000F25B7" w:rsidRPr="003155EF" w:rsidRDefault="000F25B7" w:rsidP="002401F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63FA" w:rsidRPr="000F25B7" w:rsidRDefault="000A63FA" w:rsidP="000F25B7">
      <w:pPr>
        <w:rPr>
          <w:rFonts w:ascii="Times New Roman" w:hAnsi="Times New Roman" w:cs="Times New Roman"/>
          <w:sz w:val="24"/>
          <w:szCs w:val="24"/>
        </w:rPr>
      </w:pPr>
    </w:p>
    <w:p w:rsidR="000B19D9" w:rsidRPr="000F25B7" w:rsidRDefault="003155EF" w:rsidP="000F25B7">
      <w:pPr>
        <w:pStyle w:val="a4"/>
        <w:rPr>
          <w:rFonts w:ascii="Times New Roman" w:hAnsi="Times New Roman" w:cs="Times New Roman"/>
          <w:sz w:val="28"/>
          <w:szCs w:val="28"/>
        </w:rPr>
      </w:pPr>
      <w:r w:rsidRPr="003155EF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A63FA" w:rsidRPr="003155EF">
        <w:rPr>
          <w:rFonts w:ascii="Times New Roman" w:hAnsi="Times New Roman" w:cs="Times New Roman"/>
          <w:b/>
          <w:sz w:val="28"/>
          <w:szCs w:val="28"/>
        </w:rPr>
        <w:t>Обобщение и распространения собственного педагогического опыта</w:t>
      </w:r>
      <w:r w:rsidR="000A63FA" w:rsidRPr="003155EF">
        <w:rPr>
          <w:rFonts w:ascii="Times New Roman" w:hAnsi="Times New Roman" w:cs="Times New Roman"/>
          <w:sz w:val="28"/>
          <w:szCs w:val="28"/>
        </w:rPr>
        <w:t xml:space="preserve"> </w:t>
      </w:r>
      <w:r w:rsidR="000F25B7">
        <w:rPr>
          <w:rFonts w:ascii="Times New Roman" w:hAnsi="Times New Roman" w:cs="Times New Roman"/>
          <w:sz w:val="28"/>
          <w:szCs w:val="28"/>
        </w:rPr>
        <w:t xml:space="preserve"> (</w:t>
      </w:r>
      <w:r w:rsidR="000A63FA" w:rsidRPr="000F25B7">
        <w:rPr>
          <w:rFonts w:ascii="Times New Roman" w:hAnsi="Times New Roman" w:cs="Times New Roman"/>
          <w:sz w:val="28"/>
          <w:szCs w:val="28"/>
        </w:rPr>
        <w:t>наличие опубликованных работ</w:t>
      </w:r>
      <w:r w:rsidR="000F25B7">
        <w:rPr>
          <w:rFonts w:ascii="Times New Roman" w:hAnsi="Times New Roman" w:cs="Times New Roman"/>
          <w:sz w:val="28"/>
          <w:szCs w:val="28"/>
        </w:rPr>
        <w:t>,</w:t>
      </w:r>
      <w:r w:rsidR="000A63FA" w:rsidRPr="000F25B7">
        <w:rPr>
          <w:rFonts w:ascii="Times New Roman" w:hAnsi="Times New Roman" w:cs="Times New Roman"/>
          <w:sz w:val="28"/>
          <w:szCs w:val="28"/>
        </w:rPr>
        <w:t xml:space="preserve"> орга</w:t>
      </w:r>
      <w:r w:rsidR="000305DE" w:rsidRPr="000F25B7">
        <w:rPr>
          <w:rFonts w:ascii="Times New Roman" w:hAnsi="Times New Roman" w:cs="Times New Roman"/>
          <w:sz w:val="28"/>
          <w:szCs w:val="28"/>
        </w:rPr>
        <w:t>низация  и проведение методических семинаров, мастер- классов,</w:t>
      </w:r>
      <w:r w:rsidR="000A63FA" w:rsidRPr="000F25B7">
        <w:rPr>
          <w:rFonts w:ascii="Times New Roman" w:hAnsi="Times New Roman" w:cs="Times New Roman"/>
          <w:sz w:val="28"/>
          <w:szCs w:val="28"/>
        </w:rPr>
        <w:t xml:space="preserve"> «круглых столов»</w:t>
      </w:r>
      <w:r w:rsidRPr="000F25B7">
        <w:rPr>
          <w:rFonts w:ascii="Times New Roman" w:hAnsi="Times New Roman" w:cs="Times New Roman"/>
          <w:sz w:val="28"/>
          <w:szCs w:val="28"/>
        </w:rPr>
        <w:t xml:space="preserve"> и т.п.</w:t>
      </w:r>
      <w:r w:rsidR="000F25B7">
        <w:rPr>
          <w:rFonts w:ascii="Times New Roman" w:hAnsi="Times New Roman" w:cs="Times New Roman"/>
          <w:sz w:val="28"/>
          <w:szCs w:val="28"/>
        </w:rPr>
        <w:t>,</w:t>
      </w:r>
      <w:r w:rsidR="008B23FC" w:rsidRPr="000F25B7">
        <w:rPr>
          <w:rFonts w:ascii="Times New Roman" w:hAnsi="Times New Roman" w:cs="Times New Roman"/>
          <w:sz w:val="28"/>
          <w:szCs w:val="28"/>
        </w:rPr>
        <w:t xml:space="preserve"> </w:t>
      </w:r>
      <w:r w:rsidR="000305DE" w:rsidRPr="000F25B7">
        <w:rPr>
          <w:rFonts w:ascii="Times New Roman" w:hAnsi="Times New Roman" w:cs="Times New Roman"/>
          <w:sz w:val="28"/>
          <w:szCs w:val="28"/>
        </w:rPr>
        <w:t>в</w:t>
      </w:r>
      <w:r w:rsidR="000305DE" w:rsidRPr="000F25B7">
        <w:rPr>
          <w:rFonts w:ascii="Times New Roman" w:hAnsi="Times New Roman" w:cs="Times New Roman"/>
          <w:sz w:val="28"/>
          <w:szCs w:val="28"/>
        </w:rPr>
        <w:t>ы</w:t>
      </w:r>
      <w:r w:rsidR="000305DE" w:rsidRPr="000F25B7">
        <w:rPr>
          <w:rFonts w:ascii="Times New Roman" w:hAnsi="Times New Roman" w:cs="Times New Roman"/>
          <w:sz w:val="28"/>
          <w:szCs w:val="28"/>
        </w:rPr>
        <w:t>ступления на</w:t>
      </w:r>
      <w:r w:rsidR="008B23FC" w:rsidRPr="000F25B7"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конференциях</w:t>
      </w:r>
      <w:r w:rsidR="000305DE" w:rsidRPr="000F25B7">
        <w:rPr>
          <w:rFonts w:ascii="Times New Roman" w:hAnsi="Times New Roman" w:cs="Times New Roman"/>
          <w:sz w:val="28"/>
          <w:szCs w:val="28"/>
        </w:rPr>
        <w:t>, семинарах, «кру</w:t>
      </w:r>
      <w:r w:rsidR="000305DE" w:rsidRPr="000F25B7">
        <w:rPr>
          <w:rFonts w:ascii="Times New Roman" w:hAnsi="Times New Roman" w:cs="Times New Roman"/>
          <w:sz w:val="28"/>
          <w:szCs w:val="28"/>
        </w:rPr>
        <w:t>г</w:t>
      </w:r>
      <w:r w:rsidR="000305DE" w:rsidRPr="000F25B7">
        <w:rPr>
          <w:rFonts w:ascii="Times New Roman" w:hAnsi="Times New Roman" w:cs="Times New Roman"/>
          <w:sz w:val="28"/>
          <w:szCs w:val="28"/>
        </w:rPr>
        <w:lastRenderedPageBreak/>
        <w:t>лом столе» и т.п.</w:t>
      </w:r>
      <w:r w:rsidR="000F25B7">
        <w:rPr>
          <w:rFonts w:ascii="Times New Roman" w:hAnsi="Times New Roman" w:cs="Times New Roman"/>
          <w:sz w:val="28"/>
          <w:szCs w:val="28"/>
        </w:rPr>
        <w:t xml:space="preserve">, </w:t>
      </w:r>
      <w:r w:rsidR="000305DE">
        <w:rPr>
          <w:rFonts w:ascii="Times New Roman" w:eastAsia="Calibri" w:hAnsi="Times New Roman" w:cs="Times New Roman"/>
          <w:sz w:val="28"/>
          <w:szCs w:val="28"/>
        </w:rPr>
        <w:t>у</w:t>
      </w:r>
      <w:r w:rsidR="000B19D9" w:rsidRPr="003155EF">
        <w:rPr>
          <w:rFonts w:ascii="Times New Roman" w:eastAsia="Calibri" w:hAnsi="Times New Roman" w:cs="Times New Roman"/>
          <w:sz w:val="28"/>
          <w:szCs w:val="28"/>
        </w:rPr>
        <w:t>частие в проведении исследовательской и опытно-экспериментальной деятельности</w:t>
      </w:r>
      <w:proofErr w:type="gramStart"/>
      <w:r w:rsidR="000B19D9" w:rsidRPr="003155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25B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0F25B7">
        <w:rPr>
          <w:rFonts w:ascii="Times New Roman" w:eastAsia="Calibri" w:hAnsi="Times New Roman" w:cs="Times New Roman"/>
          <w:sz w:val="28"/>
          <w:szCs w:val="28"/>
        </w:rPr>
        <w:t>)</w:t>
      </w:r>
    </w:p>
    <w:p w:rsidR="00291A21" w:rsidRPr="000F25B7" w:rsidRDefault="006F0EA0" w:rsidP="000F25B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25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A21" w:rsidRPr="000F25B7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493E08" w:rsidRPr="000F25B7">
        <w:rPr>
          <w:rFonts w:ascii="Times New Roman" w:hAnsi="Times New Roman" w:cs="Times New Roman"/>
          <w:b/>
          <w:sz w:val="28"/>
          <w:szCs w:val="28"/>
        </w:rPr>
        <w:t xml:space="preserve">Участие в  профессиональных конкурсах </w:t>
      </w:r>
      <w:r w:rsidR="00291A21" w:rsidRPr="000F25B7">
        <w:rPr>
          <w:rFonts w:ascii="Times New Roman" w:hAnsi="Times New Roman" w:cs="Times New Roman"/>
          <w:b/>
          <w:sz w:val="28"/>
          <w:szCs w:val="28"/>
        </w:rPr>
        <w:t>на разных уровнях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2552"/>
        <w:gridCol w:w="2977"/>
        <w:gridCol w:w="2551"/>
      </w:tblGrid>
      <w:tr w:rsidR="000F25B7" w:rsidRPr="003155EF" w:rsidTr="00BB1750">
        <w:trPr>
          <w:cantSplit/>
          <w:trHeight w:val="354"/>
        </w:trPr>
        <w:tc>
          <w:tcPr>
            <w:tcW w:w="1276" w:type="dxa"/>
            <w:vMerge w:val="restart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Региональный уровень</w:t>
            </w: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Федеральный ур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вень</w:t>
            </w:r>
          </w:p>
        </w:tc>
      </w:tr>
      <w:tr w:rsidR="000F25B7" w:rsidRPr="003155EF" w:rsidTr="00BB1750">
        <w:trPr>
          <w:cantSplit/>
        </w:trPr>
        <w:tc>
          <w:tcPr>
            <w:tcW w:w="1276" w:type="dxa"/>
            <w:vMerge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результат</w:t>
            </w: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конкурса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результат</w:t>
            </w:r>
          </w:p>
        </w:tc>
        <w:tc>
          <w:tcPr>
            <w:tcW w:w="2551" w:type="dxa"/>
          </w:tcPr>
          <w:p w:rsidR="000F25B7" w:rsidRPr="003155EF" w:rsidRDefault="000F25B7" w:rsidP="009603C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Pr="003155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результат</w:t>
            </w:r>
          </w:p>
        </w:tc>
      </w:tr>
      <w:tr w:rsidR="000F25B7" w:rsidRPr="003155EF" w:rsidTr="00BB1750">
        <w:trPr>
          <w:trHeight w:val="954"/>
        </w:trPr>
        <w:tc>
          <w:tcPr>
            <w:tcW w:w="1276" w:type="dxa"/>
          </w:tcPr>
          <w:p w:rsidR="000F25B7" w:rsidRPr="003155EF" w:rsidRDefault="000F25B7" w:rsidP="0024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20__-20__</w:t>
            </w:r>
          </w:p>
          <w:p w:rsidR="000F25B7" w:rsidRPr="003155EF" w:rsidRDefault="000F25B7" w:rsidP="002401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25B7" w:rsidRPr="003155EF" w:rsidTr="00BB1750">
        <w:trPr>
          <w:trHeight w:val="955"/>
        </w:trPr>
        <w:tc>
          <w:tcPr>
            <w:tcW w:w="1276" w:type="dxa"/>
          </w:tcPr>
          <w:p w:rsidR="000F25B7" w:rsidRPr="003155EF" w:rsidRDefault="000F25B7" w:rsidP="0024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20__-20__</w:t>
            </w:r>
          </w:p>
          <w:p w:rsidR="000F25B7" w:rsidRPr="003155EF" w:rsidRDefault="000F25B7" w:rsidP="002401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25B7" w:rsidRPr="003155EF" w:rsidTr="00BB1750">
        <w:trPr>
          <w:trHeight w:val="955"/>
        </w:trPr>
        <w:tc>
          <w:tcPr>
            <w:tcW w:w="1276" w:type="dxa"/>
          </w:tcPr>
          <w:p w:rsidR="000F25B7" w:rsidRPr="003155EF" w:rsidRDefault="000F25B7" w:rsidP="00240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5EF">
              <w:rPr>
                <w:rFonts w:ascii="Times New Roman" w:hAnsi="Times New Roman" w:cs="Times New Roman"/>
                <w:b/>
                <w:sz w:val="24"/>
                <w:szCs w:val="24"/>
              </w:rPr>
              <w:t>20__-20__</w:t>
            </w:r>
          </w:p>
          <w:p w:rsidR="000F25B7" w:rsidRPr="003155EF" w:rsidRDefault="000F25B7" w:rsidP="002401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F25B7" w:rsidRPr="003155EF" w:rsidRDefault="000F25B7" w:rsidP="002401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91A21" w:rsidRPr="001F0AF3" w:rsidRDefault="00291A21" w:rsidP="001F0A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1A21" w:rsidRPr="006F0EA0" w:rsidRDefault="00291A21" w:rsidP="00175E4F">
      <w:pPr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 xml:space="preserve">Руководитель ОУ </w:t>
      </w:r>
      <w:r w:rsidR="00175E4F">
        <w:rPr>
          <w:rFonts w:ascii="Times New Roman" w:hAnsi="Times New Roman" w:cs="Times New Roman"/>
          <w:sz w:val="28"/>
          <w:szCs w:val="28"/>
        </w:rPr>
        <w:t>_________________________  ________________________</w:t>
      </w:r>
    </w:p>
    <w:p w:rsidR="003155EF" w:rsidRPr="006F0EA0" w:rsidRDefault="00175E4F" w:rsidP="00BB1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(подпись)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291A21" w:rsidRPr="006F0EA0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175E4F" w:rsidRDefault="00291A21" w:rsidP="00175E4F">
      <w:pPr>
        <w:jc w:val="both"/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291A21" w:rsidRPr="006F0EA0" w:rsidRDefault="00291A21" w:rsidP="00175E4F">
      <w:pPr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>профсоюзного ко</w:t>
      </w:r>
      <w:r w:rsidR="00175E4F">
        <w:rPr>
          <w:rFonts w:ascii="Times New Roman" w:hAnsi="Times New Roman" w:cs="Times New Roman"/>
          <w:sz w:val="28"/>
          <w:szCs w:val="28"/>
        </w:rPr>
        <w:t>митета_________________   ___________________________</w:t>
      </w:r>
    </w:p>
    <w:p w:rsidR="00291A21" w:rsidRPr="00BB1750" w:rsidRDefault="003155EF" w:rsidP="00BB1750">
      <w:pPr>
        <w:jc w:val="center"/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75E4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91A21" w:rsidRPr="006F0EA0">
        <w:rPr>
          <w:rFonts w:ascii="Times New Roman" w:hAnsi="Times New Roman" w:cs="Times New Roman"/>
          <w:sz w:val="28"/>
          <w:szCs w:val="28"/>
        </w:rPr>
        <w:t xml:space="preserve">(подпись)    </w:t>
      </w:r>
      <w:r w:rsidR="00175E4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91A21" w:rsidRPr="006F0EA0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291A21" w:rsidRDefault="00291A21" w:rsidP="00291A21">
      <w:pPr>
        <w:pStyle w:val="2"/>
        <w:rPr>
          <w:i w:val="0"/>
          <w:sz w:val="28"/>
          <w:szCs w:val="28"/>
        </w:rPr>
      </w:pPr>
      <w:r w:rsidRPr="006F0EA0">
        <w:rPr>
          <w:i w:val="0"/>
          <w:sz w:val="28"/>
          <w:szCs w:val="28"/>
        </w:rPr>
        <w:t>Печать образовательного учреждения</w:t>
      </w:r>
    </w:p>
    <w:p w:rsidR="006F0EA0" w:rsidRPr="006F0EA0" w:rsidRDefault="006F0EA0" w:rsidP="006F0EA0">
      <w:pPr>
        <w:rPr>
          <w:rFonts w:ascii="Calibri" w:eastAsia="Calibri" w:hAnsi="Calibri" w:cs="Times New Roman"/>
          <w:lang w:eastAsia="ru-RU"/>
        </w:rPr>
      </w:pPr>
    </w:p>
    <w:p w:rsidR="00291A21" w:rsidRPr="006F0EA0" w:rsidRDefault="00291A21" w:rsidP="00291A21">
      <w:pPr>
        <w:rPr>
          <w:rFonts w:ascii="Times New Roman" w:hAnsi="Times New Roman" w:cs="Times New Roman"/>
          <w:sz w:val="28"/>
          <w:szCs w:val="28"/>
        </w:rPr>
      </w:pPr>
      <w:r w:rsidRPr="006F0EA0">
        <w:rPr>
          <w:rFonts w:ascii="Times New Roman" w:eastAsia="Calibri" w:hAnsi="Times New Roman" w:cs="Times New Roman"/>
          <w:sz w:val="28"/>
          <w:szCs w:val="28"/>
        </w:rPr>
        <w:t>Дата</w:t>
      </w:r>
      <w:r w:rsidR="006F0EA0">
        <w:rPr>
          <w:rFonts w:ascii="Times New Roman" w:hAnsi="Times New Roman" w:cs="Times New Roman"/>
          <w:sz w:val="28"/>
          <w:szCs w:val="28"/>
        </w:rPr>
        <w:t xml:space="preserve"> ________________________20 ______</w:t>
      </w:r>
    </w:p>
    <w:p w:rsidR="003155EF" w:rsidRPr="006F0EA0" w:rsidRDefault="003155EF" w:rsidP="00291A21">
      <w:pPr>
        <w:rPr>
          <w:rFonts w:ascii="Times New Roman" w:eastAsia="Calibri" w:hAnsi="Times New Roman" w:cs="Times New Roman"/>
          <w:sz w:val="28"/>
          <w:szCs w:val="28"/>
        </w:rPr>
      </w:pPr>
    </w:p>
    <w:p w:rsidR="00291A21" w:rsidRPr="006F0EA0" w:rsidRDefault="00291A21" w:rsidP="00291A21">
      <w:pPr>
        <w:rPr>
          <w:rFonts w:ascii="Times New Roman" w:eastAsia="Calibri" w:hAnsi="Times New Roman" w:cs="Times New Roman"/>
          <w:sz w:val="28"/>
          <w:szCs w:val="28"/>
        </w:rPr>
      </w:pPr>
    </w:p>
    <w:p w:rsidR="00291A21" w:rsidRPr="006F0EA0" w:rsidRDefault="00291A21" w:rsidP="00291A21">
      <w:pPr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6F0EA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</w:p>
    <w:sectPr w:rsidR="00291A21" w:rsidRPr="006F0EA0" w:rsidSect="000F2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74438"/>
    <w:multiLevelType w:val="hybridMultilevel"/>
    <w:tmpl w:val="43CA1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F57CF"/>
    <w:multiLevelType w:val="hybridMultilevel"/>
    <w:tmpl w:val="3C6E979C"/>
    <w:lvl w:ilvl="0" w:tplc="D82810BE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 w:tplc="BDD05B22">
      <w:numFmt w:val="none"/>
      <w:lvlText w:val=""/>
      <w:lvlJc w:val="left"/>
      <w:pPr>
        <w:tabs>
          <w:tab w:val="num" w:pos="360"/>
        </w:tabs>
      </w:pPr>
    </w:lvl>
    <w:lvl w:ilvl="2" w:tplc="90904764">
      <w:numFmt w:val="none"/>
      <w:lvlText w:val=""/>
      <w:lvlJc w:val="left"/>
      <w:pPr>
        <w:tabs>
          <w:tab w:val="num" w:pos="360"/>
        </w:tabs>
      </w:pPr>
    </w:lvl>
    <w:lvl w:ilvl="3" w:tplc="54DCE8F2">
      <w:numFmt w:val="none"/>
      <w:lvlText w:val=""/>
      <w:lvlJc w:val="left"/>
      <w:pPr>
        <w:tabs>
          <w:tab w:val="num" w:pos="360"/>
        </w:tabs>
      </w:pPr>
    </w:lvl>
    <w:lvl w:ilvl="4" w:tplc="36246964">
      <w:numFmt w:val="none"/>
      <w:lvlText w:val=""/>
      <w:lvlJc w:val="left"/>
      <w:pPr>
        <w:tabs>
          <w:tab w:val="num" w:pos="360"/>
        </w:tabs>
      </w:pPr>
    </w:lvl>
    <w:lvl w:ilvl="5" w:tplc="976C915C">
      <w:numFmt w:val="none"/>
      <w:lvlText w:val=""/>
      <w:lvlJc w:val="left"/>
      <w:pPr>
        <w:tabs>
          <w:tab w:val="num" w:pos="360"/>
        </w:tabs>
      </w:pPr>
    </w:lvl>
    <w:lvl w:ilvl="6" w:tplc="E8EEAB78">
      <w:numFmt w:val="none"/>
      <w:lvlText w:val=""/>
      <w:lvlJc w:val="left"/>
      <w:pPr>
        <w:tabs>
          <w:tab w:val="num" w:pos="360"/>
        </w:tabs>
      </w:pPr>
    </w:lvl>
    <w:lvl w:ilvl="7" w:tplc="CF0EF4B8">
      <w:numFmt w:val="none"/>
      <w:lvlText w:val=""/>
      <w:lvlJc w:val="left"/>
      <w:pPr>
        <w:tabs>
          <w:tab w:val="num" w:pos="360"/>
        </w:tabs>
      </w:pPr>
    </w:lvl>
    <w:lvl w:ilvl="8" w:tplc="F61E646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5943268"/>
    <w:multiLevelType w:val="multilevel"/>
    <w:tmpl w:val="05B44CD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  <w:b w:val="0"/>
        <w:i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7528"/>
    <w:rsid w:val="000305DE"/>
    <w:rsid w:val="000A63FA"/>
    <w:rsid w:val="000B19D9"/>
    <w:rsid w:val="000C7C8C"/>
    <w:rsid w:val="000F25B7"/>
    <w:rsid w:val="001072BE"/>
    <w:rsid w:val="0015686E"/>
    <w:rsid w:val="00175E4F"/>
    <w:rsid w:val="001D266D"/>
    <w:rsid w:val="001F0AF3"/>
    <w:rsid w:val="002305B3"/>
    <w:rsid w:val="00284322"/>
    <w:rsid w:val="00291A21"/>
    <w:rsid w:val="002E0E0B"/>
    <w:rsid w:val="003155EF"/>
    <w:rsid w:val="00462689"/>
    <w:rsid w:val="00493E08"/>
    <w:rsid w:val="004943F3"/>
    <w:rsid w:val="004D62A5"/>
    <w:rsid w:val="005F4D1C"/>
    <w:rsid w:val="006253B7"/>
    <w:rsid w:val="006827D4"/>
    <w:rsid w:val="006B1A03"/>
    <w:rsid w:val="006C2950"/>
    <w:rsid w:val="006F0EA0"/>
    <w:rsid w:val="007026EF"/>
    <w:rsid w:val="00816E9A"/>
    <w:rsid w:val="008361D8"/>
    <w:rsid w:val="008B23FC"/>
    <w:rsid w:val="009C4641"/>
    <w:rsid w:val="00A92D11"/>
    <w:rsid w:val="00B20346"/>
    <w:rsid w:val="00B677C3"/>
    <w:rsid w:val="00B80BD2"/>
    <w:rsid w:val="00BB1750"/>
    <w:rsid w:val="00C47528"/>
    <w:rsid w:val="00CC23D3"/>
    <w:rsid w:val="00CD207F"/>
    <w:rsid w:val="00CF2A9D"/>
    <w:rsid w:val="00D40229"/>
    <w:rsid w:val="00E139D6"/>
    <w:rsid w:val="00E56EDE"/>
    <w:rsid w:val="00E70E2D"/>
    <w:rsid w:val="00FB31BD"/>
    <w:rsid w:val="00FB6E4E"/>
    <w:rsid w:val="00F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528"/>
  </w:style>
  <w:style w:type="paragraph" w:styleId="2">
    <w:name w:val="heading 2"/>
    <w:basedOn w:val="a"/>
    <w:next w:val="a"/>
    <w:link w:val="20"/>
    <w:qFormat/>
    <w:rsid w:val="00291A2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75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C475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4752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D266D"/>
    <w:pPr>
      <w:ind w:left="720"/>
      <w:contextualSpacing/>
    </w:pPr>
  </w:style>
  <w:style w:type="paragraph" w:styleId="3">
    <w:name w:val="Body Text 3"/>
    <w:basedOn w:val="a"/>
    <w:link w:val="30"/>
    <w:rsid w:val="00493E08"/>
    <w:pPr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493E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1A21"/>
    <w:rPr>
      <w:rFonts w:ascii="Times New Roman" w:eastAsia="Times New Roman" w:hAnsi="Times New Roman" w:cs="Times New Roman"/>
      <w:i/>
      <w:sz w:val="16"/>
      <w:szCs w:val="20"/>
      <w:lang w:eastAsia="ru-RU"/>
    </w:rPr>
  </w:style>
  <w:style w:type="paragraph" w:styleId="a5">
    <w:name w:val="Title"/>
    <w:basedOn w:val="a"/>
    <w:link w:val="a6"/>
    <w:qFormat/>
    <w:rsid w:val="00CC23D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CC23D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1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Горцевич</dc:creator>
  <cp:keywords/>
  <dc:description/>
  <cp:lastModifiedBy>Екатерина Сидорова</cp:lastModifiedBy>
  <cp:revision>3</cp:revision>
  <cp:lastPrinted>2016-01-13T10:31:00Z</cp:lastPrinted>
  <dcterms:created xsi:type="dcterms:W3CDTF">2016-01-28T08:37:00Z</dcterms:created>
  <dcterms:modified xsi:type="dcterms:W3CDTF">2025-02-18T04:46:00Z</dcterms:modified>
</cp:coreProperties>
</file>